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184566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sdtEndPr>
      <w:sdtContent>
        <w:p w14:paraId="4E8246C3" w14:textId="77777777" w:rsidR="00D220DC" w:rsidRDefault="00D220DC" w:rsidP="00D220DC">
          <w:r>
            <w:rPr>
              <w:noProof/>
              <w:color w:val="0C1838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437C334" wp14:editId="2A486C25">
                    <wp:simplePos x="0" y="0"/>
                    <wp:positionH relativeFrom="margin">
                      <wp:posOffset>-971550</wp:posOffset>
                    </wp:positionH>
                    <wp:positionV relativeFrom="margin">
                      <wp:posOffset>1568450</wp:posOffset>
                    </wp:positionV>
                    <wp:extent cx="7715250" cy="5759450"/>
                    <wp:effectExtent l="0" t="0" r="0" b="0"/>
                    <wp:wrapNone/>
                    <wp:docPr id="1520392609" name="Obdélní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15250" cy="5759450"/>
                            </a:xfrm>
                            <a:prstGeom prst="rect">
                              <a:avLst/>
                            </a:prstGeom>
                            <a:solidFill>
                              <a:srgbClr val="0046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2BA9A5B" id="Obdélník 1" o:spid="_x0000_s1026" style="position:absolute;margin-left:-76.5pt;margin-top:123.5pt;width:607.5pt;height:453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" fillcolor="#00469b" stroked="f" strokeweight="2pt">
                    <w10:wrap anchorx="margin" anchory="margin"/>
                  </v:rect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769A182" wp14:editId="6A65B870">
                <wp:simplePos x="0" y="0"/>
                <wp:positionH relativeFrom="column">
                  <wp:posOffset>-891540</wp:posOffset>
                </wp:positionH>
                <wp:positionV relativeFrom="paragraph">
                  <wp:posOffset>-896620</wp:posOffset>
                </wp:positionV>
                <wp:extent cx="3436620" cy="2458085"/>
                <wp:effectExtent l="0" t="0" r="0" b="0"/>
                <wp:wrapNone/>
                <wp:docPr id="154098237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6620" cy="245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D4156">
            <w:rPr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5B619413" wp14:editId="497A929D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2881630</wp:posOffset>
                    </wp:positionV>
                    <wp:extent cx="5092065" cy="1404620"/>
                    <wp:effectExtent l="0" t="0" r="0" b="127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9206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ADC4A0" w14:textId="77777777" w:rsidR="00D220DC" w:rsidRPr="00D220DC" w:rsidRDefault="00D220DC" w:rsidP="00D220DC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D220DC"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Vzor žádosti o zápis vzniku společenství obcí do rejstříku svazků obcí </w:t>
                                </w:r>
                              </w:p>
                              <w:p w14:paraId="2E77B223" w14:textId="3CE5E704" w:rsidR="00D220DC" w:rsidRPr="003D4156" w:rsidRDefault="00D220DC" w:rsidP="00D220DC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D220DC"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(prvozápis)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5B61941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margin-left:28.2pt;margin-top:226.9pt;width:400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" filled="f" stroked="f">
                    <v:textbox style="mso-fit-shape-to-text:t">
                      <w:txbxContent>
                        <w:p w14:paraId="16ADC4A0" w14:textId="77777777" w:rsidR="00D220DC" w:rsidRPr="00D220DC" w:rsidRDefault="00D220DC" w:rsidP="00D220DC">
                          <w:pPr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D220DC"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Vzor žádosti o zápis vzniku společenství obcí do rejstříku svazků obcí </w:t>
                          </w:r>
                        </w:p>
                        <w:p w14:paraId="2E77B223" w14:textId="3CE5E704" w:rsidR="00D220DC" w:rsidRPr="003D4156" w:rsidRDefault="00D220DC" w:rsidP="00D220DC">
                          <w:pPr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D220DC"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(prvozápis)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76E181A6" w14:textId="77777777" w:rsidR="00D220DC" w:rsidRDefault="00D220DC" w:rsidP="00D220DC">
          <w:pPr>
            <w:spacing w:after="160" w:line="259" w:lineRule="auto"/>
            <w:rPr>
              <w:b/>
              <w:color w:val="5B9BD5"/>
              <w:sz w:val="32"/>
              <w:szCs w:val="32"/>
            </w:rPr>
          </w:pPr>
          <w:r w:rsidRPr="003D4156">
            <w:rPr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7E577895" wp14:editId="5A34AF25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8101965</wp:posOffset>
                    </wp:positionV>
                    <wp:extent cx="4984750" cy="1404620"/>
                    <wp:effectExtent l="0" t="0" r="0" b="0"/>
                    <wp:wrapSquare wrapText="bothSides"/>
                    <wp:docPr id="205117634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847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DDD376" w14:textId="77777777" w:rsidR="00D220DC" w:rsidRPr="00A04986" w:rsidRDefault="00D220DC" w:rsidP="00D220DC">
                                <w:pPr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Ministerstvo vnitra ČR</w:t>
                                </w:r>
                              </w:p>
                              <w:p w14:paraId="08DCF5E3" w14:textId="666E3689" w:rsidR="00D220DC" w:rsidRPr="00D220DC" w:rsidRDefault="00D220DC" w:rsidP="00D220DC">
                                <w:pPr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odbor strategického rozvoje a koordinace veřejné správy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7E577895" id="_x0000_s1027" type="#_x0000_t202" style="position:absolute;margin-left:28.2pt;margin-top:637.95pt;width:39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" filled="f" stroked="f">
                    <v:textbox style="mso-fit-shape-to-text:t">
                      <w:txbxContent>
                        <w:p w14:paraId="45DDD376" w14:textId="77777777" w:rsidR="00D220DC" w:rsidRPr="00A04986" w:rsidRDefault="00D220DC" w:rsidP="00D220DC">
                          <w:pPr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  <w:t>Ministerstvo vnitra ČR</w:t>
                          </w:r>
                        </w:p>
                        <w:p w14:paraId="08DCF5E3" w14:textId="666E3689" w:rsidR="00D220DC" w:rsidRPr="00D220DC" w:rsidRDefault="00D220DC" w:rsidP="00D220DC">
                          <w:pPr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odbor strategického rozvoje a koordinace veřejné správy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color w:val="5B9BD5"/>
              <w:sz w:val="32"/>
              <w:szCs w:val="32"/>
            </w:rPr>
            <w:br w:type="page"/>
          </w:r>
        </w:p>
      </w:sdtContent>
    </w:sdt>
    <w:p w14:paraId="429F3E78" w14:textId="77777777" w:rsidR="0027575A" w:rsidRDefault="00000000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Krajský úřad ……</w:t>
      </w:r>
    </w:p>
    <w:p w14:paraId="722C5570" w14:textId="77777777" w:rsidR="0027575A" w:rsidRDefault="00000000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sídlem</w:t>
      </w:r>
    </w:p>
    <w:p w14:paraId="29D68D58" w14:textId="77777777" w:rsidR="0027575A" w:rsidRDefault="00000000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IČO</w:t>
      </w:r>
    </w:p>
    <w:p w14:paraId="26F932ED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236C4A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Navrhovatel (zmocněná osoba):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(jméno a příjmení)</w:t>
      </w:r>
    </w:p>
    <w:p w14:paraId="06FE2396" w14:textId="77777777" w:rsidR="0027575A" w:rsidRDefault="00000000">
      <w:pPr>
        <w:spacing w:line="240" w:lineRule="auto"/>
        <w:ind w:left="3580" w:firstLine="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(trvale bytem)</w:t>
      </w:r>
    </w:p>
    <w:p w14:paraId="5EA7D6A8" w14:textId="77777777" w:rsidR="0027575A" w:rsidRDefault="00000000">
      <w:pPr>
        <w:spacing w:line="240" w:lineRule="auto"/>
        <w:ind w:left="3580" w:firstLine="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(datum narození)</w:t>
      </w:r>
    </w:p>
    <w:p w14:paraId="67E2C877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316A7B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Věc: Žádost o zápis vzniku společenství obcí do rejstříku svazků obcí</w:t>
      </w:r>
    </w:p>
    <w:p w14:paraId="3CCE9DB7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5D8555B0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Navrhovatel v souladu se zmocněním uvedeným v článku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smlouvy o vytvoření Společenství obcí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… (název)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ze dne … tímto podává návrh na zápis Společenství obcí (název ……….) jako svazku obcí s postavením společenství obcí ve smyslu § 53a zákona č. 128/2000 Sb., o obcích (dále jen “zákon o obcích”) do rejstříku svazků obcí vedeného Krajským úřadem …. V souladu s ustanovením § 53c zákona o obcích žádá navrhovatel o zápis následujících údajů: </w:t>
      </w:r>
    </w:p>
    <w:p w14:paraId="5F353A78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820"/>
      </w:tblGrid>
      <w:tr w:rsidR="0027575A" w14:paraId="083FBF43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FF43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Název 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D75DE" w14:textId="77777777" w:rsidR="0027575A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Společenství obcí XXXX / XXXXX, s.o</w:t>
            </w:r>
          </w:p>
        </w:tc>
      </w:tr>
      <w:tr w:rsidR="0027575A" w14:paraId="7A70D703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1940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A70A8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7DF14CCF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8334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Předmět činnosti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3822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33AECD87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A6F3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Předseda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příp. Místopředseda(ové)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7498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0F7382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F164B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 prohlašuje, že svazek splňuje všechny podmínky dle § 53b zákona o obcích.  Členy společenství je ke dni podání návrhu (počet obcí ……) obcí, jak navrhovatel dokládá přiloženým seznamem členských obcí. Všechny členské obce se nachází ve správním obvodu obce s rozšířenou působností ………………………a splňují zákonnou podmínku dle § 53b zákona o obcích.</w:t>
      </w:r>
    </w:p>
    <w:p w14:paraId="769733CD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B49B8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základě výše uvedeného žádá navrhovatel, aby bylo žadateli přiznáno spolu s jeho vznikem postavení společenství obcí a tento údaj byl zapsán do rejstříku svazků obcí.  </w:t>
      </w:r>
    </w:p>
    <w:p w14:paraId="4337D044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F3D91ED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Přílohy: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14070B" w14:textId="77777777" w:rsidR="0027575A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Smlouva o vytvoření Společenství obcí … (název)</w:t>
      </w:r>
    </w:p>
    <w:p w14:paraId="035EF197" w14:textId="77777777" w:rsidR="0027575A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Stanovy Společenství obcí … (název)</w:t>
      </w:r>
    </w:p>
    <w:p w14:paraId="6C66D0FF" w14:textId="77777777" w:rsidR="0027575A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Souhlas s umístěním sídla společenství obcí</w:t>
      </w:r>
    </w:p>
    <w:p w14:paraId="3F6CA7BF" w14:textId="77777777" w:rsidR="0027575A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Seznam členů společenství obcí (název, IČO, den vzniku/zániku členství)</w:t>
      </w:r>
    </w:p>
    <w:p w14:paraId="466C0D73" w14:textId="77777777" w:rsidR="0027575A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Usnesení zastupitelstev jednotlivých obcí o vytvoření či přistoupení ke společenství obcí</w:t>
      </w:r>
    </w:p>
    <w:p w14:paraId="3A4CBE0F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2411A7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 dne …</w:t>
      </w:r>
    </w:p>
    <w:p w14:paraId="5BC60317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177E0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</w:p>
    <w:p w14:paraId="5A10A324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Úředně ověřený podpis navrhovatele</w:t>
      </w:r>
      <w:r>
        <w:br w:type="page"/>
      </w:r>
    </w:p>
    <w:p w14:paraId="4B4F82F4" w14:textId="77777777" w:rsidR="002757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lastRenderedPageBreak/>
        <w:t xml:space="preserve">Vzor žádosti o přiznání postavení společenství obcí </w:t>
      </w: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br/>
        <w:t>(transformace existujícího DSO na společenství obcí)</w:t>
      </w:r>
    </w:p>
    <w:p w14:paraId="445FB38A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</w:p>
    <w:p w14:paraId="26779A5D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Krajský úřad …</w:t>
      </w:r>
    </w:p>
    <w:p w14:paraId="5569A478" w14:textId="77777777" w:rsidR="0027575A" w:rsidRDefault="00000000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se sídlem</w:t>
      </w:r>
    </w:p>
    <w:p w14:paraId="50D782C2" w14:textId="77777777" w:rsidR="0027575A" w:rsidRDefault="00000000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IČO</w:t>
      </w:r>
    </w:p>
    <w:p w14:paraId="76C02D48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(název DSO)</w:t>
      </w:r>
    </w:p>
    <w:p w14:paraId="45961712" w14:textId="77777777" w:rsidR="0027575A" w:rsidRDefault="00000000">
      <w:pPr>
        <w:spacing w:line="240" w:lineRule="auto"/>
        <w:ind w:left="1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(IČO)</w:t>
      </w:r>
    </w:p>
    <w:p w14:paraId="29FFE761" w14:textId="77777777" w:rsidR="0027575A" w:rsidRDefault="00000000">
      <w:pPr>
        <w:spacing w:line="240" w:lineRule="auto"/>
        <w:ind w:left="1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(sídlo)</w:t>
      </w:r>
    </w:p>
    <w:p w14:paraId="595C45E9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Zastoupený: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(jméno a příjmení, funkce)</w:t>
      </w:r>
    </w:p>
    <w:p w14:paraId="43F2D509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5E3887E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Věc: Žádost o přiznání postavení společenství obcí </w:t>
      </w:r>
    </w:p>
    <w:p w14:paraId="14F83BE4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E65CF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Navrhovatel je svazkem obcí založeným v souladu s § 49 zákona č. 128/2000 Sb. o obcích a vedeným v rejstříku svazků obcí u Krajského úřadu……….. (dále “Krajský úřad”). Shromáždění starostů jako nejvyšší orgán svazku v souladu se stanovami rozhodl o transformaci svazku obcí na společenství obcí dle § 53a zákona o obcích, o změně názvu svazku a změně stanov v souladu s § 53c odst. 2 písm. a) zákona o obcích. </w:t>
      </w:r>
    </w:p>
    <w:p w14:paraId="333470B8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D5175C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 prohlašuje, že svazek splňuje všechny podmínky dle § 53b zákona o obcích.  Členy společenství je ke dni podání návrhu (počet obcí ……) obcí, jak navrhovatel dokládá přiloženým seznamem členských obcí. Všechny členské obce se nachází ve správním obvodu obce s rozšířenou působností ………………………a splňují zákonnou podmínku dle § 53b zákona o obcích.</w:t>
      </w:r>
    </w:p>
    <w:p w14:paraId="72EE206D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EE71D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Navrhovatel tímto žádá Krajský úřad jako registrační úřad dle § 53c zákona o obcích o přiznání postavení společenství obcí a zápis této skutečnosti do rejstříku svazků. Spolu s tím žádá navrhovatel o změnu zápisu níže uvedených údajů a vložení nových stanov do sbírky listin. </w:t>
      </w:r>
    </w:p>
    <w:p w14:paraId="37D52491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820"/>
      </w:tblGrid>
      <w:tr w:rsidR="0027575A" w14:paraId="5F07E1F0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8B123" w14:textId="77777777" w:rsidR="0027575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Název 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32C1" w14:textId="77777777" w:rsidR="0027575A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Společenství obcí XXXX / XXXXX, s.o.</w:t>
            </w:r>
          </w:p>
        </w:tc>
      </w:tr>
      <w:tr w:rsidR="0027575A" w14:paraId="3228F573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3AD7F" w14:textId="77777777" w:rsidR="0027575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BDE7" w14:textId="77777777" w:rsidR="0027575A" w:rsidRDefault="0027575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182B5A31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0EE6" w14:textId="77777777" w:rsidR="0027575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Předmět činnosti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16A64" w14:textId="77777777" w:rsidR="0027575A" w:rsidRDefault="0027575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346501EA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FD7CD" w14:textId="77777777" w:rsidR="0027575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Předseda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příp. Místopředseda(ové)</w:t>
            </w:r>
          </w:p>
        </w:tc>
        <w:tc>
          <w:tcPr>
            <w:tcW w:w="5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B0B0" w14:textId="77777777" w:rsidR="0027575A" w:rsidRDefault="0027575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074DC5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3F374A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8D89D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Přílohy: </w:t>
      </w:r>
    </w:p>
    <w:p w14:paraId="18DAEADC" w14:textId="77777777" w:rsidR="0027575A" w:rsidRDefault="0000000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Usnesení nejvyššího orgánu svazku obcí</w:t>
      </w:r>
    </w:p>
    <w:p w14:paraId="2170BC03" w14:textId="77777777" w:rsidR="0027575A" w:rsidRDefault="0000000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Stanovy svazku obcí</w:t>
      </w:r>
    </w:p>
    <w:p w14:paraId="7CE97A81" w14:textId="77777777" w:rsidR="0027575A" w:rsidRDefault="0000000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Seznam členů společenství obcí (název, IČO, den vzniku/zániku členství)</w:t>
      </w:r>
    </w:p>
    <w:p w14:paraId="240DA8A4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B6622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 dne …</w:t>
      </w:r>
    </w:p>
    <w:p w14:paraId="3F59F5ED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C5B30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 </w:t>
      </w:r>
    </w:p>
    <w:p w14:paraId="1B833554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Úředně ověřený podpis navrhovatele</w:t>
      </w:r>
      <w:r>
        <w:br w:type="page"/>
      </w:r>
    </w:p>
    <w:p w14:paraId="13A198C8" w14:textId="77777777" w:rsidR="002757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Příloha č. 3</w:t>
      </w:r>
    </w:p>
    <w:p w14:paraId="396EEC26" w14:textId="77777777" w:rsidR="0027575A" w:rsidRDefault="0027575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66502F" w14:textId="77777777" w:rsidR="002757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Seznam členů Společenství obcí …………. (s.o.)</w:t>
      </w:r>
    </w:p>
    <w:p w14:paraId="431F07DF" w14:textId="77777777" w:rsidR="0027575A" w:rsidRDefault="002757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7DC5F7" w14:textId="77777777" w:rsidR="0027575A" w:rsidRDefault="002757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48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2535"/>
      </w:tblGrid>
      <w:tr w:rsidR="0027575A" w14:paraId="70594017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040F1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Celkový počet obcí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1778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575A" w14:paraId="068F4005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CA8F8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Správní obvod ORP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FA40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97C054" w14:textId="77777777" w:rsidR="0027575A" w:rsidRDefault="002757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A3F6B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8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1785"/>
        <w:gridCol w:w="1860"/>
        <w:gridCol w:w="2265"/>
      </w:tblGrid>
      <w:tr w:rsidR="0027575A" w14:paraId="4E621572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FAABD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D759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3E21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Vznik členství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7F29" w14:textId="77777777" w:rsidR="0027575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Zánik členství</w:t>
            </w:r>
          </w:p>
        </w:tc>
      </w:tr>
      <w:tr w:rsidR="0027575A" w14:paraId="47406365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D902E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FF6B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36306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84AC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77A66FCE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FA4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B2E70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64D0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6F94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4999F13A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3962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22EB5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A1E2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238F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5F07DFF2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147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DD43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650D8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851D3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30489BA7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2E04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D26E6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F80E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E1B43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0C5BF7DD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25FD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65053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4BE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0CF41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2E8ECB12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08784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AF91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B14A2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653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1FBDEE9D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2E15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1AC7A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9DCA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BFD3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70876D27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7C963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B854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D2E6E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B097A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27E41AE2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35739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5E87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175D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12779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67C2F585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82657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3DA6F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F8D7E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0B51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6465EA60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DA04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981C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916AE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E700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1D64042D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5CFC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50FE8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00163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FF18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5A" w14:paraId="6C5E4C18" w14:textId="77777777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0FEA0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51685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DB05B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43D6" w14:textId="77777777" w:rsidR="0027575A" w:rsidRDefault="00275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9A2F60" w14:textId="77777777" w:rsidR="0027575A" w:rsidRDefault="002757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7575A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D6A20" w14:textId="77777777" w:rsidR="00480A8D" w:rsidRDefault="00480A8D">
      <w:pPr>
        <w:spacing w:line="240" w:lineRule="auto"/>
      </w:pPr>
      <w:r>
        <w:separator/>
      </w:r>
    </w:p>
  </w:endnote>
  <w:endnote w:type="continuationSeparator" w:id="0">
    <w:p w14:paraId="4F8106B9" w14:textId="77777777" w:rsidR="00480A8D" w:rsidRDefault="00480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6164" w14:textId="77777777" w:rsidR="00480A8D" w:rsidRDefault="00480A8D">
      <w:pPr>
        <w:spacing w:line="240" w:lineRule="auto"/>
      </w:pPr>
      <w:r>
        <w:separator/>
      </w:r>
    </w:p>
  </w:footnote>
  <w:footnote w:type="continuationSeparator" w:id="0">
    <w:p w14:paraId="214ECB18" w14:textId="77777777" w:rsidR="00480A8D" w:rsidRDefault="00480A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FB74" w14:textId="77777777" w:rsidR="0027575A" w:rsidRDefault="00275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0199C"/>
    <w:multiLevelType w:val="multilevel"/>
    <w:tmpl w:val="5950C5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4A114EA"/>
    <w:multiLevelType w:val="multilevel"/>
    <w:tmpl w:val="34CA7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98500762">
    <w:abstractNumId w:val="0"/>
  </w:num>
  <w:num w:numId="2" w16cid:durableId="113757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5A"/>
    <w:rsid w:val="0027575A"/>
    <w:rsid w:val="00480A8D"/>
    <w:rsid w:val="00D220DC"/>
    <w:rsid w:val="00D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A0BF"/>
  <w15:docId w15:val="{0E1EC659-0EAD-401A-8E13-2495A76B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mJwaVV3u9EwIZGRlfo2ne1S6A==">CgMxLjA4AHIhMWVaQWNFMjBmX2FSVDk2Mnc4SXFlZlE1UzhodTBJUXNt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508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Svoboda Petr, Mgr.</cp:lastModifiedBy>
  <cp:revision>2</cp:revision>
  <dcterms:created xsi:type="dcterms:W3CDTF">2026-06-18T10:48:00Z</dcterms:created>
  <dcterms:modified xsi:type="dcterms:W3CDTF">2026-06-18T10:50:00Z</dcterms:modified>
</cp:coreProperties>
</file>